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31" w:rsidRPr="00035FD5" w:rsidRDefault="00035FD5" w:rsidP="000176DE">
      <w:pPr>
        <w:jc w:val="center"/>
        <w:rPr>
          <w:b/>
          <w:sz w:val="52"/>
          <w:szCs w:val="52"/>
        </w:rPr>
      </w:pPr>
      <w:r w:rsidRPr="00035FD5">
        <w:rPr>
          <w:b/>
          <w:sz w:val="52"/>
          <w:szCs w:val="52"/>
        </w:rPr>
        <w:t>ООО «</w:t>
      </w:r>
      <w:proofErr w:type="spellStart"/>
      <w:r w:rsidRPr="00035FD5">
        <w:rPr>
          <w:b/>
          <w:sz w:val="52"/>
          <w:szCs w:val="52"/>
        </w:rPr>
        <w:t>АлтФрегат</w:t>
      </w:r>
      <w:proofErr w:type="spellEnd"/>
      <w:r w:rsidRPr="00035FD5">
        <w:rPr>
          <w:b/>
          <w:sz w:val="52"/>
          <w:szCs w:val="52"/>
        </w:rPr>
        <w:t>»</w:t>
      </w:r>
    </w:p>
    <w:p w:rsidR="00035FD5" w:rsidRPr="00035FD5" w:rsidRDefault="00035FD5" w:rsidP="004D3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656023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ул.Германа</w:t>
      </w:r>
      <w:proofErr w:type="spellEnd"/>
      <w:r>
        <w:rPr>
          <w:sz w:val="28"/>
          <w:szCs w:val="28"/>
        </w:rPr>
        <w:t xml:space="preserve"> </w:t>
      </w:r>
      <w:r w:rsidRPr="00035FD5">
        <w:rPr>
          <w:sz w:val="28"/>
          <w:szCs w:val="28"/>
        </w:rPr>
        <w:t>Титова 35а, офис 5</w:t>
      </w:r>
    </w:p>
    <w:p w:rsidR="004D3931" w:rsidRPr="00E13214" w:rsidRDefault="004D3931" w:rsidP="004D3931">
      <w:pPr>
        <w:jc w:val="center"/>
        <w:rPr>
          <w:b/>
          <w:sz w:val="36"/>
          <w:szCs w:val="36"/>
          <w:u w:val="single"/>
        </w:rPr>
      </w:pPr>
      <w:r w:rsidRPr="00E13214">
        <w:rPr>
          <w:b/>
          <w:sz w:val="36"/>
          <w:szCs w:val="36"/>
          <w:u w:val="single"/>
        </w:rPr>
        <w:t xml:space="preserve">ГРУЗОПЕРЕВОЗКИ    </w:t>
      </w:r>
      <w:r w:rsidRPr="00E13214">
        <w:rPr>
          <w:b/>
          <w:sz w:val="24"/>
          <w:szCs w:val="24"/>
          <w:u w:val="single"/>
        </w:rPr>
        <w:t>ТЕЛ</w:t>
      </w:r>
      <w:r w:rsidRPr="00E13214">
        <w:rPr>
          <w:b/>
          <w:sz w:val="36"/>
          <w:szCs w:val="36"/>
          <w:u w:val="single"/>
        </w:rPr>
        <w:t>.333-666</w:t>
      </w:r>
    </w:p>
    <w:p w:rsidR="004D3931" w:rsidRDefault="004D3931"/>
    <w:p w:rsidR="004D3931" w:rsidRPr="004D3931" w:rsidRDefault="004D3931" w:rsidP="004D3931">
      <w:pPr>
        <w:jc w:val="center"/>
        <w:rPr>
          <w:b/>
          <w:sz w:val="24"/>
          <w:szCs w:val="24"/>
        </w:rPr>
      </w:pPr>
      <w:r w:rsidRPr="004D3931">
        <w:rPr>
          <w:b/>
          <w:sz w:val="24"/>
          <w:szCs w:val="24"/>
        </w:rPr>
        <w:t>ПРАЙС-ЛИСТ</w:t>
      </w:r>
      <w:r w:rsidR="00035FD5">
        <w:rPr>
          <w:b/>
          <w:sz w:val="24"/>
          <w:szCs w:val="24"/>
        </w:rPr>
        <w:t xml:space="preserve">     2021г</w:t>
      </w:r>
    </w:p>
    <w:tbl>
      <w:tblPr>
        <w:tblW w:w="1045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27"/>
        <w:gridCol w:w="2693"/>
        <w:gridCol w:w="1665"/>
      </w:tblGrid>
      <w:tr w:rsidR="004D3931" w:rsidTr="004D3931">
        <w:trPr>
          <w:trHeight w:val="4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Мин. стоимость</w:t>
            </w:r>
            <w:r>
              <w:rPr>
                <w:b/>
                <w:sz w:val="22"/>
                <w:szCs w:val="22"/>
              </w:rPr>
              <w:t>/</w:t>
            </w:r>
          </w:p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мин.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часа/минуты сверх минимума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километра межгорода</w:t>
            </w:r>
          </w:p>
        </w:tc>
      </w:tr>
      <w:tr w:rsidR="004D3931" w:rsidTr="004D3931">
        <w:trPr>
          <w:trHeight w:val="6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Газель 1,5т </w:t>
            </w:r>
            <w:r>
              <w:rPr>
                <w:sz w:val="22"/>
                <w:szCs w:val="22"/>
              </w:rPr>
              <w:t xml:space="preserve"> тент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</w:pPr>
            <w:r>
              <w:rPr>
                <w:sz w:val="22"/>
                <w:szCs w:val="22"/>
              </w:rPr>
              <w:t>400 руб./час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</w:pPr>
            <w:r>
              <w:rPr>
                <w:sz w:val="22"/>
                <w:szCs w:val="22"/>
              </w:rPr>
              <w:t>7 руб./1 мин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4D3931" w:rsidTr="004D3931">
        <w:trPr>
          <w:trHeight w:val="5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Газель 1,5т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будка/термос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руб./час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 руб./1 мин.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4D3931" w:rsidTr="004D3931">
        <w:trPr>
          <w:trHeight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Газель 1,5т</w:t>
            </w:r>
            <w:r>
              <w:rPr>
                <w:sz w:val="22"/>
                <w:szCs w:val="22"/>
              </w:rPr>
              <w:t xml:space="preserve"> 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рефрижератор 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пирамида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руб./час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минимум 2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 руб./1 мин.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4D3931" w:rsidTr="004D3931">
        <w:trPr>
          <w:trHeight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Газель 1,5т</w:t>
            </w:r>
          </w:p>
          <w:p w:rsidR="004D3931" w:rsidRPr="00F604BF" w:rsidRDefault="004D3931" w:rsidP="007658E1">
            <w:pPr>
              <w:jc w:val="center"/>
              <w:rPr>
                <w:sz w:val="22"/>
                <w:szCs w:val="22"/>
              </w:rPr>
            </w:pPr>
            <w:r w:rsidRPr="00F604BF">
              <w:rPr>
                <w:sz w:val="22"/>
                <w:szCs w:val="22"/>
              </w:rPr>
              <w:t xml:space="preserve">Удлиненная (4 м)   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ысокая</w:t>
            </w:r>
          </w:p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бортовая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руб./час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руб./час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 руб./1 мин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руб./1 мин.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4D3931" w:rsidTr="004D3931">
        <w:trPr>
          <w:trHeight w:val="7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Грузовик 3т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Будка /термос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Бортовая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руб./час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руб./час минимум 2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 руб./1 мин,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руб./30 мин.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4D3931" w:rsidTr="004D3931">
        <w:trPr>
          <w:trHeight w:val="11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Грузовик 5т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Будка/термос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Бортовой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Самогруз</w:t>
            </w:r>
            <w:proofErr w:type="spell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Самосвал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руб./час минимум 2 часа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руб./час минимум 2 часа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 руб./час минимум 2 часа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руб./час минимум 2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руб./30 мин.</w:t>
            </w:r>
          </w:p>
          <w:p w:rsidR="004D3931" w:rsidRDefault="004D3931" w:rsidP="0076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500 руб./30 мин.</w:t>
            </w:r>
          </w:p>
          <w:p w:rsidR="004D3931" w:rsidRDefault="004D3931" w:rsidP="0076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700 руб./30 мин.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руб./30 мин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D3931" w:rsidTr="004D3931">
        <w:trPr>
          <w:trHeight w:val="11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Грузовик 10т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Тент, будка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Бортовой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Самогруз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 руб./час минимум 2 часа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руб./час минимум 2 часа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руб./час минимум 2 часа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руб./30 мин.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руб./30 мин.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руб./30 мин.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руб./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4D3931" w:rsidTr="004D3931">
        <w:trPr>
          <w:trHeight w:val="10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Грузовик 20т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Тент, будка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бортовой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 руб./час минимум 2 часа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руб./час минимум 2 часа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800 руб./30 мин.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руб./30 мин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  <w:p w:rsidR="004D3931" w:rsidRDefault="004D3931" w:rsidP="0076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договорная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договорная</w:t>
            </w:r>
          </w:p>
        </w:tc>
      </w:tr>
      <w:tr w:rsidR="004D3931" w:rsidTr="004D3931">
        <w:trPr>
          <w:trHeight w:val="3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 экспедирования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руб./час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3931" w:rsidTr="004D3931">
        <w:trPr>
          <w:trHeight w:val="3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18"/>
                <w:szCs w:val="18"/>
              </w:rPr>
              <w:t>Услуга «вывоз мусора»</w:t>
            </w:r>
          </w:p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1500 руб. </w:t>
            </w: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 на погрузку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</w:p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3931" w:rsidTr="004D3931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грузчиков</w:t>
            </w:r>
          </w:p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руб./час мин 2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руб./30 мин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31" w:rsidRDefault="004D3931" w:rsidP="007658E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3931" w:rsidRDefault="004D3931"/>
    <w:sectPr w:rsidR="004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C"/>
    <w:rsid w:val="000176DE"/>
    <w:rsid w:val="00035FD5"/>
    <w:rsid w:val="004D3931"/>
    <w:rsid w:val="00B52E44"/>
    <w:rsid w:val="00E13214"/>
    <w:rsid w:val="00F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2021-03-03T08:25:00Z</cp:lastPrinted>
  <dcterms:created xsi:type="dcterms:W3CDTF">2021-03-03T07:33:00Z</dcterms:created>
  <dcterms:modified xsi:type="dcterms:W3CDTF">2021-03-03T08:30:00Z</dcterms:modified>
</cp:coreProperties>
</file>